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KONSULTACJE 11 i 12 stycznia 2022R.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Kontakt telefoniczny przez aplikację Teams przez konto ucznia lub kontakt przez e-dziennik</w:t>
      </w:r>
    </w:p>
    <w:tbl>
      <w:tblPr>
        <w:tblStyle w:val="Tabela-Siatka"/>
        <w:tblW w:w="8727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32"/>
        <w:gridCol w:w="4111"/>
        <w:gridCol w:w="1723"/>
        <w:gridCol w:w="1960"/>
      </w:tblGrid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Lp.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Nazwisko i Imię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11.01.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Godz. 17.30 – 18.30         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12.01.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Godz. 17.00 – 18.00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Białek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Budniak Przemysław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Centner Ewelina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Cyba-Lisowska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Czarnecka Bożena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Czerwińska 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Dereszyński Ryszard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Dębowiec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Dobrosielski Damian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Dobrowolska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Forajter Jan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Gajda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Gołuchowska Jadwiga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Graczykowska Gabriela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Grzesik Marta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Gwóźdź Mirella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Tomasz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Wojciech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Hellman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Herbst Edyta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Jakubiec Magdalena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Kamizela Krzysztofa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Kapica Julita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Kita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urlop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urlop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Klejnowska Władysława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Kobyłka Iwona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Kremer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Kubacka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Kunka Zbikniew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Kura Maria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Kwol Monika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Makowska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Malcher Jolanta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Marzec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Mierzwińska Aleksandra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Nawa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Owczarek Marcela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Ozimek Ewa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Panek Jolanta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Patek Aleksandra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Polewka Jacek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Rojek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Rola Krzysztof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>
          <w:trHeight w:val="426" w:hRule="atLeast"/>
        </w:trPr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Rychlik Magdalena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Rychlińska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Rzeżawska Aneta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Siczek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Siedlecki Paweł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Sitko Grzegorz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Skrobisz Gabriela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Słaboń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Sochacka Kinga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Sośnierz Barbara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Struziak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Strzybny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Szczepaniak Krzysztof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Szymczyk 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Tabiś Barbara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Teresińska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Wilk Michał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Włodyka Anna 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Wnękowicz Mirosława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Zalas Wioletta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Izabela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Jarosław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Żurek Beata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Porc Danuta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X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Nauczyciele nieobecni, po powrocie do pracy wyznaczą dodatkowy termin konsultacji.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768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c5abf"/>
    <w:pPr>
      <w:spacing w:lineRule="auto" w:line="288" w:before="0" w:after="140"/>
    </w:pPr>
    <w:rPr/>
  </w:style>
  <w:style w:type="paragraph" w:styleId="Lista">
    <w:name w:val="List"/>
    <w:basedOn w:val="Tretekstu"/>
    <w:rsid w:val="007c5abf"/>
    <w:pPr/>
    <w:rPr>
      <w:rFonts w:cs="Mangal"/>
    </w:rPr>
  </w:style>
  <w:style w:type="paragraph" w:styleId="Podpis" w:customStyle="1">
    <w:name w:val="Caption"/>
    <w:basedOn w:val="Normal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c5abf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7c5ab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352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798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LibreOffice/7.2.2.2$Windows_X86_64 LibreOffice_project/02b2acce88a210515b4a5bb2e46cbfb63fe97d56</Application>
  <AppVersion>15.0000</AppVersion>
  <DocSecurity>0</DocSecurity>
  <Pages>2</Pages>
  <Words>316</Words>
  <Characters>1506</Characters>
  <CharactersWithSpaces>1616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2021-10-19T12:58:00Z</dcterms:created>
  <dc:creator>MIRKA</dc:creator>
  <dc:description/>
  <dc:language>pl-PL</dc:language>
  <cp:lastModifiedBy/>
  <dcterms:modified xsi:type="dcterms:W3CDTF">2022-01-10T19:15:55Z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